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A93" w:rsidRDefault="00567462">
      <w:r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2967990</wp:posOffset>
            </wp:positionH>
            <wp:positionV relativeFrom="paragraph">
              <wp:posOffset>0</wp:posOffset>
            </wp:positionV>
            <wp:extent cx="1767840" cy="224980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2249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23A93" w:rsidRPr="00323A93" w:rsidRDefault="00323A93" w:rsidP="00323A93"/>
    <w:p w:rsidR="00323A93" w:rsidRPr="00323A93" w:rsidRDefault="00323A93" w:rsidP="00323A93"/>
    <w:p w:rsidR="00323A93" w:rsidRPr="00323A93" w:rsidRDefault="00323A93" w:rsidP="00323A93"/>
    <w:p w:rsidR="00323A93" w:rsidRPr="00323A93" w:rsidRDefault="00323A93" w:rsidP="00323A93"/>
    <w:p w:rsidR="00323A93" w:rsidRPr="00323A93" w:rsidRDefault="00323A93" w:rsidP="00323A93"/>
    <w:p w:rsidR="00323A93" w:rsidRPr="00323A93" w:rsidRDefault="00323A93" w:rsidP="00323A93"/>
    <w:p w:rsidR="00323A93" w:rsidRPr="00323A93" w:rsidRDefault="00323A93" w:rsidP="00323A93"/>
    <w:p w:rsidR="00323A93" w:rsidRPr="00323A93" w:rsidRDefault="00323A93" w:rsidP="00323A93"/>
    <w:p w:rsidR="00323A93" w:rsidRPr="00323A93" w:rsidRDefault="00323A93" w:rsidP="00323A93"/>
    <w:p w:rsidR="00323A93" w:rsidRPr="00323A93" w:rsidRDefault="00323A93" w:rsidP="00323A93">
      <w:bookmarkStart w:id="0" w:name="_GoBack"/>
      <w:bookmarkEnd w:id="0"/>
    </w:p>
    <w:p w:rsidR="00323A93" w:rsidRPr="00323A93" w:rsidRDefault="00323A93" w:rsidP="00323A93"/>
    <w:p w:rsidR="00323A93" w:rsidRPr="00323A93" w:rsidRDefault="00323A93" w:rsidP="00323A93">
      <w:pPr>
        <w:rPr>
          <w:rFonts w:ascii="Times New Roman" w:hAnsi="Times New Roman" w:cs="Times New Roman"/>
          <w:b/>
          <w:sz w:val="32"/>
          <w:szCs w:val="32"/>
        </w:rPr>
      </w:pPr>
    </w:p>
    <w:p w:rsidR="0015473D" w:rsidRDefault="00323A93" w:rsidP="00323A9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  <w:r w:rsidRPr="00323A93">
        <w:rPr>
          <w:rFonts w:ascii="Times New Roman" w:hAnsi="Times New Roman" w:cs="Times New Roman"/>
          <w:b/>
          <w:sz w:val="32"/>
          <w:szCs w:val="32"/>
        </w:rPr>
        <w:t>Zum Gedenken an</w:t>
      </w:r>
      <w:r>
        <w:rPr>
          <w:rFonts w:ascii="Times New Roman" w:hAnsi="Times New Roman" w:cs="Times New Roman"/>
          <w:b/>
          <w:sz w:val="32"/>
          <w:szCs w:val="32"/>
        </w:rPr>
        <w:t xml:space="preserve"> Sr. Ingomara Mayr OSB</w:t>
      </w:r>
    </w:p>
    <w:p w:rsidR="00323A93" w:rsidRPr="00323A93" w:rsidRDefault="005553B0" w:rsidP="00323A9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A4AE2">
        <w:rPr>
          <w:noProof/>
          <w:lang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267970</wp:posOffset>
            </wp:positionH>
            <wp:positionV relativeFrom="paragraph">
              <wp:posOffset>348615</wp:posOffset>
            </wp:positionV>
            <wp:extent cx="6746875" cy="7096125"/>
            <wp:effectExtent l="0" t="0" r="0" b="9525"/>
            <wp:wrapSquare wrapText="bothSides"/>
            <wp:docPr id="1" name="Picture 1" descr="C:\Users\admin\Documents\Obituary Sr. Ingomara 1 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Obituary Sr. Ingomara 1 G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395" t="8683" r="4408" b="24418"/>
                    <a:stretch/>
                  </pic:blipFill>
                  <pic:spPr bwMode="auto">
                    <a:xfrm>
                      <a:off x="0" y="0"/>
                      <a:ext cx="6746875" cy="709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323A93">
        <w:rPr>
          <w:rFonts w:ascii="Times New Roman" w:hAnsi="Times New Roman" w:cs="Times New Roman"/>
          <w:b/>
          <w:sz w:val="32"/>
          <w:szCs w:val="32"/>
        </w:rPr>
        <w:t xml:space="preserve">              geboren am 14. Juni 1927 – gestorben am 19. Dezember 2016</w:t>
      </w:r>
    </w:p>
    <w:sectPr w:rsidR="00323A93" w:rsidRPr="00323A93" w:rsidSect="005553B0">
      <w:pgSz w:w="11906" w:h="16838"/>
      <w:pgMar w:top="709" w:right="1417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A4AE2"/>
    <w:rsid w:val="0015473D"/>
    <w:rsid w:val="00323A93"/>
    <w:rsid w:val="005465C0"/>
    <w:rsid w:val="005553B0"/>
    <w:rsid w:val="00567462"/>
    <w:rsid w:val="00580992"/>
    <w:rsid w:val="00CA4A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465C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4AE2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4A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OSB</cp:lastModifiedBy>
  <cp:revision>2</cp:revision>
  <cp:lastPrinted>2016-12-22T07:32:00Z</cp:lastPrinted>
  <dcterms:created xsi:type="dcterms:W3CDTF">2002-01-05T23:35:00Z</dcterms:created>
  <dcterms:modified xsi:type="dcterms:W3CDTF">2002-01-05T23:35:00Z</dcterms:modified>
</cp:coreProperties>
</file>